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493261">
      <w:r>
        <w:t>Зачислен</w:t>
      </w:r>
      <w:r w:rsidR="00F26E29">
        <w:t xml:space="preserve"> 1</w:t>
      </w:r>
      <w:r>
        <w:t xml:space="preserve"> ребен</w:t>
      </w:r>
      <w:r w:rsidR="00F26E29">
        <w:t>ок</w:t>
      </w:r>
      <w:r>
        <w:t xml:space="preserve"> в </w:t>
      </w:r>
      <w:r w:rsidR="00F26E29">
        <w:t>среднюю</w:t>
      </w:r>
      <w:r>
        <w:t xml:space="preserve"> разновозрастную группу «</w:t>
      </w:r>
      <w:r w:rsidR="00F26E29">
        <w:t>Ромашка</w:t>
      </w:r>
      <w:bookmarkStart w:id="0" w:name="_GoBack"/>
      <w:bookmarkEnd w:id="0"/>
      <w:r>
        <w:t xml:space="preserve">» </w:t>
      </w:r>
    </w:p>
    <w:sectPr w:rsidR="00FB4453" w:rsidSect="00493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2"/>
    <w:rsid w:val="000916D3"/>
    <w:rsid w:val="002C4249"/>
    <w:rsid w:val="00493261"/>
    <w:rsid w:val="008B21E2"/>
    <w:rsid w:val="00E8138B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2022-11-10T08:21:00Z</dcterms:created>
  <dcterms:modified xsi:type="dcterms:W3CDTF">2022-11-10T08:25:00Z</dcterms:modified>
</cp:coreProperties>
</file>